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E27E4" w14:textId="4892967D" w:rsidR="0065000F" w:rsidRDefault="0037556E">
      <w:r>
        <w:rPr>
          <w:noProof/>
        </w:rPr>
        <w:drawing>
          <wp:anchor distT="0" distB="0" distL="114300" distR="114300" simplePos="0" relativeHeight="251658240" behindDoc="1" locked="0" layoutInCell="1" allowOverlap="1" wp14:anchorId="45F34949" wp14:editId="7F35E29C">
            <wp:simplePos x="0" y="0"/>
            <wp:positionH relativeFrom="column">
              <wp:posOffset>476568</wp:posOffset>
            </wp:positionH>
            <wp:positionV relativeFrom="paragraph">
              <wp:posOffset>-2248853</wp:posOffset>
            </wp:positionV>
            <wp:extent cx="5003049" cy="7732688"/>
            <wp:effectExtent l="6667" t="0" r="0" b="0"/>
            <wp:wrapNone/>
            <wp:docPr id="1645615188" name="Picture 1" descr="A group of children in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15188" name="Picture 1" descr="A group of children in blue uniform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3049" cy="773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712CF80" wp14:editId="40DD2735">
            <wp:simplePos x="0" y="0"/>
            <wp:positionH relativeFrom="page">
              <wp:align>right</wp:align>
            </wp:positionH>
            <wp:positionV relativeFrom="paragraph">
              <wp:posOffset>2740902</wp:posOffset>
            </wp:positionV>
            <wp:extent cx="5019482" cy="7758087"/>
            <wp:effectExtent l="2222" t="0" r="0" b="0"/>
            <wp:wrapNone/>
            <wp:docPr id="1298166937" name="Picture 1" descr="A group of children in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15188" name="Picture 1" descr="A group of children in blue uniform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9482" cy="775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00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00F"/>
    <w:rsid w:val="0012603C"/>
    <w:rsid w:val="0037556E"/>
    <w:rsid w:val="0065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434E3"/>
  <w15:chartTrackingRefBased/>
  <w15:docId w15:val="{D29EB7A0-E957-4D0E-99B4-CB14E93B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0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0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0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0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0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0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0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0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0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00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00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0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00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0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0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0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0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0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00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0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0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00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00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00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00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00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0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0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00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Lam</dc:creator>
  <cp:keywords/>
  <dc:description/>
  <cp:lastModifiedBy>Jessica Lam</cp:lastModifiedBy>
  <cp:revision>2</cp:revision>
  <dcterms:created xsi:type="dcterms:W3CDTF">2024-06-13T13:57:00Z</dcterms:created>
  <dcterms:modified xsi:type="dcterms:W3CDTF">2024-06-26T15:06:00Z</dcterms:modified>
</cp:coreProperties>
</file>